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53CE5" w14:textId="5B4837FD" w:rsidR="00B20887" w:rsidRPr="006959F5" w:rsidRDefault="00C14D15" w:rsidP="00B20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</w:t>
      </w:r>
      <w:r w:rsidR="00B20887" w:rsidRPr="006959F5">
        <w:rPr>
          <w:b/>
          <w:sz w:val="28"/>
          <w:szCs w:val="28"/>
        </w:rPr>
        <w:t>Agenda</w:t>
      </w:r>
      <w:r>
        <w:rPr>
          <w:b/>
          <w:sz w:val="28"/>
          <w:szCs w:val="28"/>
        </w:rPr>
        <w:t xml:space="preserve"> </w:t>
      </w:r>
    </w:p>
    <w:p w14:paraId="0039D123" w14:textId="45C49CA0" w:rsidR="008178E4" w:rsidRDefault="00B20887" w:rsidP="00B20887">
      <w:pPr>
        <w:jc w:val="center"/>
        <w:rPr>
          <w:b/>
          <w:sz w:val="28"/>
          <w:szCs w:val="28"/>
        </w:rPr>
      </w:pPr>
      <w:r w:rsidRPr="006959F5">
        <w:rPr>
          <w:b/>
          <w:sz w:val="28"/>
          <w:szCs w:val="28"/>
        </w:rPr>
        <w:t>Martinsburg</w:t>
      </w:r>
      <w:r w:rsidR="008178E4">
        <w:rPr>
          <w:b/>
          <w:sz w:val="28"/>
          <w:szCs w:val="28"/>
        </w:rPr>
        <w:t xml:space="preserve">-Berkeley County </w:t>
      </w:r>
      <w:r w:rsidRPr="006959F5">
        <w:rPr>
          <w:b/>
          <w:sz w:val="28"/>
          <w:szCs w:val="28"/>
        </w:rPr>
        <w:t xml:space="preserve">Public Library Commission </w:t>
      </w:r>
    </w:p>
    <w:p w14:paraId="26BD52D5" w14:textId="03CD7A9A" w:rsidR="00B20887" w:rsidRPr="006959F5" w:rsidRDefault="0013566A" w:rsidP="00B20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5:00</w:t>
      </w:r>
      <w:r w:rsidR="008178E4">
        <w:rPr>
          <w:b/>
          <w:sz w:val="28"/>
          <w:szCs w:val="28"/>
        </w:rPr>
        <w:t xml:space="preserve"> p.m. </w:t>
      </w:r>
      <w:r w:rsidR="00B20887" w:rsidRPr="006959F5">
        <w:rPr>
          <w:b/>
          <w:sz w:val="28"/>
          <w:szCs w:val="28"/>
        </w:rPr>
        <w:t xml:space="preserve"> </w:t>
      </w:r>
      <w:r w:rsidR="0083339B" w:rsidRPr="006959F5">
        <w:rPr>
          <w:b/>
          <w:sz w:val="28"/>
          <w:szCs w:val="28"/>
        </w:rPr>
        <w:t>–</w:t>
      </w:r>
      <w:r w:rsidR="008178E4">
        <w:rPr>
          <w:b/>
          <w:sz w:val="28"/>
          <w:szCs w:val="28"/>
        </w:rPr>
        <w:t xml:space="preserve"> </w:t>
      </w:r>
      <w:r w:rsidR="0081478A">
        <w:rPr>
          <w:b/>
          <w:sz w:val="28"/>
          <w:szCs w:val="28"/>
        </w:rPr>
        <w:t>26 October</w:t>
      </w:r>
      <w:r w:rsidR="009D0F4B">
        <w:rPr>
          <w:b/>
          <w:sz w:val="28"/>
          <w:szCs w:val="28"/>
        </w:rPr>
        <w:t xml:space="preserve"> </w:t>
      </w:r>
      <w:r w:rsidR="00AC54C1" w:rsidRPr="006959F5">
        <w:rPr>
          <w:b/>
          <w:sz w:val="28"/>
          <w:szCs w:val="28"/>
        </w:rPr>
        <w:t>2017</w:t>
      </w:r>
    </w:p>
    <w:p w14:paraId="481F8853" w14:textId="77777777" w:rsidR="00B20887" w:rsidRPr="006959F5" w:rsidRDefault="00B20887" w:rsidP="00B20887">
      <w:pPr>
        <w:jc w:val="center"/>
        <w:rPr>
          <w:b/>
          <w:sz w:val="28"/>
          <w:szCs w:val="28"/>
        </w:rPr>
      </w:pPr>
      <w:r w:rsidRPr="006959F5">
        <w:rPr>
          <w:b/>
          <w:sz w:val="28"/>
          <w:szCs w:val="28"/>
        </w:rPr>
        <w:t>Martinsburg Room, Martinsburg Public Library</w:t>
      </w:r>
    </w:p>
    <w:p w14:paraId="7CBDB4E9" w14:textId="77777777" w:rsidR="00B20887" w:rsidRDefault="00B20887"/>
    <w:p w14:paraId="308B0CAA" w14:textId="736D6B16" w:rsidR="008178E4" w:rsidRDefault="00B20887">
      <w:pPr>
        <w:rPr>
          <w:b/>
        </w:rPr>
      </w:pPr>
      <w:r w:rsidRPr="00E220CF">
        <w:rPr>
          <w:b/>
        </w:rPr>
        <w:t>Call to Order</w:t>
      </w:r>
    </w:p>
    <w:p w14:paraId="7C210219" w14:textId="77777777" w:rsidR="00ED0A00" w:rsidRDefault="00ED0A00"/>
    <w:p w14:paraId="63C3FACC" w14:textId="382C758D" w:rsidR="00530A11" w:rsidRDefault="00CF1513" w:rsidP="00ED0A00">
      <w:pPr>
        <w:rPr>
          <w:b/>
        </w:rPr>
      </w:pPr>
      <w:r w:rsidRPr="00E220CF">
        <w:rPr>
          <w:b/>
        </w:rPr>
        <w:t>Approval of</w:t>
      </w:r>
      <w:r w:rsidR="003A5CE3">
        <w:rPr>
          <w:b/>
        </w:rPr>
        <w:t xml:space="preserve"> </w:t>
      </w:r>
      <w:r w:rsidR="00FD29D3">
        <w:t>September 28</w:t>
      </w:r>
      <w:r w:rsidR="0013566A">
        <w:t>,</w:t>
      </w:r>
      <w:r w:rsidR="00530A11">
        <w:t xml:space="preserve"> 2017 </w:t>
      </w:r>
      <w:r w:rsidRPr="00E220CF">
        <w:rPr>
          <w:b/>
        </w:rPr>
        <w:t>Minutes</w:t>
      </w:r>
      <w:r w:rsidR="00ED0A00">
        <w:rPr>
          <w:b/>
        </w:rPr>
        <w:t xml:space="preserve"> </w:t>
      </w:r>
      <w:r w:rsidR="00530A11">
        <w:rPr>
          <w:b/>
        </w:rPr>
        <w:t xml:space="preserve"> </w:t>
      </w:r>
    </w:p>
    <w:p w14:paraId="741A39F7" w14:textId="77777777" w:rsidR="00FD29D3" w:rsidRDefault="00FD29D3" w:rsidP="00ED0A00">
      <w:pPr>
        <w:rPr>
          <w:b/>
        </w:rPr>
      </w:pPr>
    </w:p>
    <w:p w14:paraId="4ABF9BF8" w14:textId="77777777" w:rsidR="00FD29D3" w:rsidRDefault="00FD29D3">
      <w:pPr>
        <w:rPr>
          <w:b/>
        </w:rPr>
      </w:pPr>
    </w:p>
    <w:p w14:paraId="0323DC42" w14:textId="01912080" w:rsidR="00AB689E" w:rsidRDefault="00CF1513">
      <w:pPr>
        <w:rPr>
          <w:b/>
        </w:rPr>
      </w:pPr>
      <w:r w:rsidRPr="00E220CF">
        <w:rPr>
          <w:b/>
        </w:rPr>
        <w:t>Public Comments</w:t>
      </w:r>
    </w:p>
    <w:p w14:paraId="2D2EB5F0" w14:textId="77777777" w:rsidR="00FD29D3" w:rsidRDefault="00FD29D3">
      <w:pPr>
        <w:rPr>
          <w:b/>
        </w:rPr>
      </w:pPr>
    </w:p>
    <w:p w14:paraId="11C58F5E" w14:textId="77777777" w:rsidR="00AB689E" w:rsidRDefault="00AB689E"/>
    <w:p w14:paraId="37098AC0" w14:textId="4187F57B" w:rsidR="00E220CF" w:rsidRPr="00486F08" w:rsidRDefault="00E220CF" w:rsidP="00B332EF">
      <w:r w:rsidRPr="00E220CF">
        <w:rPr>
          <w:b/>
        </w:rPr>
        <w:t>Financial Report</w:t>
      </w:r>
      <w:r>
        <w:rPr>
          <w:b/>
        </w:rPr>
        <w:t xml:space="preserve"> – </w:t>
      </w:r>
      <w:r w:rsidRPr="00486F08">
        <w:t>Lynn Walker</w:t>
      </w:r>
    </w:p>
    <w:p w14:paraId="6E985D6F" w14:textId="2E173062" w:rsidR="00733886" w:rsidRPr="00733886" w:rsidRDefault="00733886" w:rsidP="00733886">
      <w:pPr>
        <w:pStyle w:val="ListParagraph"/>
        <w:numPr>
          <w:ilvl w:val="0"/>
          <w:numId w:val="16"/>
        </w:numPr>
      </w:pPr>
      <w:r w:rsidRPr="00733886">
        <w:t xml:space="preserve">Approval </w:t>
      </w:r>
      <w:r w:rsidR="00486F08">
        <w:t xml:space="preserve">for use of 2016/17 </w:t>
      </w:r>
      <w:r w:rsidR="00212F30">
        <w:t>budget surplus</w:t>
      </w:r>
      <w:bookmarkStart w:id="0" w:name="_GoBack"/>
      <w:bookmarkEnd w:id="0"/>
      <w:r w:rsidR="00486F08">
        <w:t xml:space="preserve"> for printing and mailing the </w:t>
      </w:r>
      <w:r w:rsidRPr="00733886">
        <w:t>annual giving letter</w:t>
      </w:r>
    </w:p>
    <w:p w14:paraId="74067FBE" w14:textId="77777777" w:rsidR="00FD29D3" w:rsidRPr="00733886" w:rsidRDefault="00FD29D3" w:rsidP="00B332EF"/>
    <w:p w14:paraId="33CF46A5" w14:textId="77777777" w:rsidR="00FD29D3" w:rsidRDefault="00FD29D3" w:rsidP="00B332EF">
      <w:pPr>
        <w:rPr>
          <w:b/>
        </w:rPr>
      </w:pPr>
    </w:p>
    <w:p w14:paraId="1D2664E1" w14:textId="68C9171B" w:rsidR="00E220CF" w:rsidRDefault="00E220CF" w:rsidP="00B332EF">
      <w:pPr>
        <w:rPr>
          <w:b/>
        </w:rPr>
      </w:pPr>
      <w:r w:rsidRPr="00E220CF">
        <w:rPr>
          <w:b/>
        </w:rPr>
        <w:t>Director’s Report</w:t>
      </w:r>
      <w:r>
        <w:rPr>
          <w:b/>
        </w:rPr>
        <w:t xml:space="preserve"> – </w:t>
      </w:r>
      <w:r w:rsidR="00F80940" w:rsidRPr="00486F08">
        <w:t>Gretchen Fry</w:t>
      </w:r>
    </w:p>
    <w:p w14:paraId="48D37494" w14:textId="77777777" w:rsidR="00486F08" w:rsidRDefault="00486F08" w:rsidP="00B332EF">
      <w:pPr>
        <w:rPr>
          <w:b/>
        </w:rPr>
      </w:pPr>
    </w:p>
    <w:p w14:paraId="732C338B" w14:textId="77777777" w:rsidR="00486F08" w:rsidRDefault="00486F08" w:rsidP="00B332EF">
      <w:pPr>
        <w:rPr>
          <w:b/>
        </w:rPr>
      </w:pPr>
    </w:p>
    <w:p w14:paraId="385F87C5" w14:textId="77777777" w:rsidR="00FD29D3" w:rsidRDefault="00FD29D3" w:rsidP="00B332EF">
      <w:pPr>
        <w:rPr>
          <w:b/>
        </w:rPr>
      </w:pPr>
    </w:p>
    <w:p w14:paraId="562FB567" w14:textId="77777777" w:rsidR="00AB689E" w:rsidRDefault="00AB689E" w:rsidP="00B332EF">
      <w:pPr>
        <w:rPr>
          <w:b/>
        </w:rPr>
      </w:pPr>
    </w:p>
    <w:p w14:paraId="2A6856BA" w14:textId="2645B1AF" w:rsidR="0013566A" w:rsidRDefault="00B20887" w:rsidP="00B332EF">
      <w:pPr>
        <w:rPr>
          <w:b/>
        </w:rPr>
      </w:pPr>
      <w:r w:rsidRPr="00E220CF">
        <w:rPr>
          <w:b/>
        </w:rPr>
        <w:t>Old Business</w:t>
      </w:r>
    </w:p>
    <w:p w14:paraId="5ABE4A4F" w14:textId="77777777" w:rsidR="0013566A" w:rsidRDefault="0013566A" w:rsidP="00B332EF">
      <w:pPr>
        <w:rPr>
          <w:b/>
        </w:rPr>
      </w:pPr>
    </w:p>
    <w:p w14:paraId="6E2474DB" w14:textId="77777777" w:rsidR="00486F08" w:rsidRDefault="00EF18AA" w:rsidP="003A5CE3">
      <w:pPr>
        <w:pStyle w:val="ListParagraph"/>
        <w:numPr>
          <w:ilvl w:val="0"/>
          <w:numId w:val="9"/>
        </w:numPr>
      </w:pPr>
      <w:r>
        <w:t>North Berkeley Expansion</w:t>
      </w:r>
      <w:r w:rsidR="0013566A">
        <w:t xml:space="preserve"> </w:t>
      </w:r>
      <w:r w:rsidR="00486F08">
        <w:t xml:space="preserve">– </w:t>
      </w:r>
    </w:p>
    <w:p w14:paraId="2453D7FF" w14:textId="07A3F205" w:rsidR="00AB689E" w:rsidRDefault="00486F08" w:rsidP="00831E7E">
      <w:pPr>
        <w:ind w:left="720" w:firstLine="720"/>
      </w:pPr>
      <w:r>
        <w:t>Cheryl Rodgers, Friends of NBPL has inquired about the NBPL bank balance.</w:t>
      </w:r>
    </w:p>
    <w:p w14:paraId="43E87233" w14:textId="77777777" w:rsidR="00FD29D3" w:rsidRDefault="00FD29D3" w:rsidP="00FD29D3">
      <w:pPr>
        <w:ind w:left="360"/>
      </w:pPr>
    </w:p>
    <w:p w14:paraId="3EC77420" w14:textId="77777777" w:rsidR="00831E7E" w:rsidRDefault="00831E7E" w:rsidP="00831E7E">
      <w:pPr>
        <w:pStyle w:val="ListParagraph"/>
      </w:pPr>
    </w:p>
    <w:p w14:paraId="04BED861" w14:textId="77777777" w:rsidR="00831E7E" w:rsidRDefault="00831E7E" w:rsidP="00831E7E">
      <w:pPr>
        <w:pStyle w:val="ListParagraph"/>
      </w:pPr>
    </w:p>
    <w:p w14:paraId="10A7EDC4" w14:textId="3CFEF49F" w:rsidR="008178E4" w:rsidRDefault="00A22ADB" w:rsidP="003A5CE3">
      <w:pPr>
        <w:pStyle w:val="ListParagraph"/>
        <w:numPr>
          <w:ilvl w:val="0"/>
          <w:numId w:val="9"/>
        </w:numPr>
      </w:pPr>
      <w:r>
        <w:t xml:space="preserve">Financial Audit </w:t>
      </w:r>
      <w:r w:rsidR="00FD29D3">
        <w:t xml:space="preserve">report and recommendations </w:t>
      </w:r>
      <w:r>
        <w:t xml:space="preserve"> </w:t>
      </w:r>
    </w:p>
    <w:p w14:paraId="4771DC01" w14:textId="77777777" w:rsidR="00FD29D3" w:rsidRPr="003A5CE3" w:rsidRDefault="00FD29D3" w:rsidP="00FD29D3">
      <w:pPr>
        <w:ind w:left="360"/>
      </w:pPr>
    </w:p>
    <w:p w14:paraId="1218EBA7" w14:textId="77777777" w:rsidR="00AB689E" w:rsidRDefault="00AB689E" w:rsidP="00AB689E">
      <w:pPr>
        <w:pStyle w:val="ListParagraph"/>
        <w:ind w:left="1800"/>
      </w:pPr>
    </w:p>
    <w:p w14:paraId="287FB22B" w14:textId="77777777" w:rsidR="00831E7E" w:rsidRDefault="00831E7E" w:rsidP="00AB689E">
      <w:pPr>
        <w:pStyle w:val="ListParagraph"/>
        <w:ind w:left="1800"/>
      </w:pPr>
    </w:p>
    <w:p w14:paraId="26E3FC2C" w14:textId="541617B5" w:rsidR="00AB689E" w:rsidRDefault="00FD29D3" w:rsidP="00FD29D3">
      <w:pPr>
        <w:pStyle w:val="ListParagraph"/>
        <w:numPr>
          <w:ilvl w:val="0"/>
          <w:numId w:val="9"/>
        </w:numPr>
      </w:pPr>
      <w:r>
        <w:t>Annual Giving Letter</w:t>
      </w:r>
      <w:r w:rsidR="00733886">
        <w:t xml:space="preserve"> – Kelly </w:t>
      </w:r>
      <w:proofErr w:type="spellStart"/>
      <w:r w:rsidR="00733886">
        <w:t>Tanksley</w:t>
      </w:r>
      <w:proofErr w:type="spellEnd"/>
    </w:p>
    <w:p w14:paraId="1BFB5DE4" w14:textId="77777777" w:rsidR="00FD29D3" w:rsidRDefault="00FD29D3" w:rsidP="00AB689E">
      <w:pPr>
        <w:pStyle w:val="ListParagraph"/>
        <w:ind w:left="1080"/>
      </w:pPr>
    </w:p>
    <w:p w14:paraId="154DBD69" w14:textId="77777777" w:rsidR="00FD29D3" w:rsidRDefault="00FD29D3" w:rsidP="00AB689E">
      <w:pPr>
        <w:pStyle w:val="ListParagraph"/>
        <w:ind w:left="1080"/>
      </w:pPr>
    </w:p>
    <w:p w14:paraId="45E2E68D" w14:textId="77777777" w:rsidR="00831E7E" w:rsidRPr="00B174B8" w:rsidRDefault="00831E7E" w:rsidP="00AB689E">
      <w:pPr>
        <w:pStyle w:val="ListParagraph"/>
        <w:ind w:left="1080"/>
      </w:pPr>
    </w:p>
    <w:p w14:paraId="426FB829" w14:textId="2DC60DD1" w:rsidR="00E220CF" w:rsidRDefault="00E220CF" w:rsidP="00B20887">
      <w:pPr>
        <w:rPr>
          <w:b/>
        </w:rPr>
      </w:pPr>
      <w:r w:rsidRPr="00E220CF">
        <w:rPr>
          <w:b/>
        </w:rPr>
        <w:t>New Business</w:t>
      </w:r>
    </w:p>
    <w:p w14:paraId="40C72C6E" w14:textId="77777777" w:rsidR="00FD29D3" w:rsidRPr="00FD29D3" w:rsidRDefault="00FD29D3" w:rsidP="00B20887"/>
    <w:p w14:paraId="34003D1F" w14:textId="6099A663" w:rsidR="00FD29D3" w:rsidRDefault="00FD29D3" w:rsidP="00FD29D3">
      <w:pPr>
        <w:pStyle w:val="ListParagraph"/>
        <w:numPr>
          <w:ilvl w:val="0"/>
          <w:numId w:val="15"/>
        </w:numPr>
      </w:pPr>
      <w:r w:rsidRPr="00FD29D3">
        <w:t>WV State Auditor’s Training Seminar</w:t>
      </w:r>
    </w:p>
    <w:p w14:paraId="2CB37B47" w14:textId="20E77211" w:rsidR="00831E7E" w:rsidRDefault="00831E7E" w:rsidP="00831E7E">
      <w:pPr>
        <w:pStyle w:val="ListParagraph"/>
      </w:pPr>
      <w:r>
        <w:t xml:space="preserve">   </w:t>
      </w:r>
    </w:p>
    <w:p w14:paraId="1B7CE199" w14:textId="77777777" w:rsidR="009076A7" w:rsidRDefault="009076A7" w:rsidP="00831E7E">
      <w:pPr>
        <w:pStyle w:val="ListParagraph"/>
      </w:pPr>
    </w:p>
    <w:p w14:paraId="5219C3AE" w14:textId="77777777" w:rsidR="00831E7E" w:rsidRDefault="00831E7E" w:rsidP="00831E7E">
      <w:pPr>
        <w:pStyle w:val="ListParagraph"/>
      </w:pPr>
    </w:p>
    <w:p w14:paraId="7832D45A" w14:textId="51097702" w:rsidR="00733886" w:rsidRPr="00FD29D3" w:rsidRDefault="00733886" w:rsidP="00FD29D3">
      <w:pPr>
        <w:pStyle w:val="ListParagraph"/>
        <w:numPr>
          <w:ilvl w:val="0"/>
          <w:numId w:val="15"/>
        </w:numPr>
      </w:pPr>
      <w:r>
        <w:t>Holiday Closings - 2018</w:t>
      </w:r>
    </w:p>
    <w:p w14:paraId="2C6D074A" w14:textId="77777777" w:rsidR="004B40B0" w:rsidRPr="00703300" w:rsidRDefault="004B40B0" w:rsidP="004B40B0"/>
    <w:p w14:paraId="4C0A8799" w14:textId="7427348E" w:rsidR="0013566A" w:rsidRDefault="0013566A" w:rsidP="00703300">
      <w:pPr>
        <w:pStyle w:val="ListParagraph"/>
        <w:ind w:left="1440"/>
      </w:pPr>
    </w:p>
    <w:p w14:paraId="0AF84BD1" w14:textId="73F9F658" w:rsidR="00B20887" w:rsidRDefault="001A30DB">
      <w:pPr>
        <w:rPr>
          <w:b/>
        </w:rPr>
      </w:pPr>
      <w:r w:rsidRPr="00E220CF">
        <w:rPr>
          <w:b/>
        </w:rPr>
        <w:t>Adjournment</w:t>
      </w:r>
    </w:p>
    <w:sectPr w:rsidR="00B20887" w:rsidSect="00703300">
      <w:pgSz w:w="12240" w:h="15840"/>
      <w:pgMar w:top="15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50B81"/>
    <w:multiLevelType w:val="hybridMultilevel"/>
    <w:tmpl w:val="278E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E76BD"/>
    <w:multiLevelType w:val="hybridMultilevel"/>
    <w:tmpl w:val="28ACC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3E38DF"/>
    <w:multiLevelType w:val="hybridMultilevel"/>
    <w:tmpl w:val="E7740C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5310A2"/>
    <w:multiLevelType w:val="hybridMultilevel"/>
    <w:tmpl w:val="AC6C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6360B"/>
    <w:multiLevelType w:val="hybridMultilevel"/>
    <w:tmpl w:val="5234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23CDC"/>
    <w:multiLevelType w:val="hybridMultilevel"/>
    <w:tmpl w:val="4184C30A"/>
    <w:lvl w:ilvl="0" w:tplc="0876F2B8">
      <w:start w:val="1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BF1B39"/>
    <w:multiLevelType w:val="hybridMultilevel"/>
    <w:tmpl w:val="5B86C11E"/>
    <w:lvl w:ilvl="0" w:tplc="25C090A4">
      <w:start w:val="28"/>
      <w:numFmt w:val="bullet"/>
      <w:lvlText w:val=""/>
      <w:lvlJc w:val="left"/>
      <w:pPr>
        <w:ind w:left="6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7" w15:restartNumberingAfterBreak="0">
    <w:nsid w:val="3E272F0A"/>
    <w:multiLevelType w:val="hybridMultilevel"/>
    <w:tmpl w:val="948686E2"/>
    <w:lvl w:ilvl="0" w:tplc="F8B6EF14">
      <w:start w:val="2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D1B9C"/>
    <w:multiLevelType w:val="hybridMultilevel"/>
    <w:tmpl w:val="563E1E34"/>
    <w:lvl w:ilvl="0" w:tplc="FFCCF2EC">
      <w:start w:val="2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633DEA"/>
    <w:multiLevelType w:val="hybridMultilevel"/>
    <w:tmpl w:val="D0B69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544F2"/>
    <w:multiLevelType w:val="hybridMultilevel"/>
    <w:tmpl w:val="8508F6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DD592A"/>
    <w:multiLevelType w:val="hybridMultilevel"/>
    <w:tmpl w:val="C4CEA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C3449"/>
    <w:multiLevelType w:val="hybridMultilevel"/>
    <w:tmpl w:val="3C54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F436F"/>
    <w:multiLevelType w:val="hybridMultilevel"/>
    <w:tmpl w:val="67827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40BBF"/>
    <w:multiLevelType w:val="hybridMultilevel"/>
    <w:tmpl w:val="BF62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5212D"/>
    <w:multiLevelType w:val="hybridMultilevel"/>
    <w:tmpl w:val="9CBA1C24"/>
    <w:lvl w:ilvl="0" w:tplc="7A0A565C">
      <w:start w:val="1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5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11"/>
  </w:num>
  <w:num w:numId="10">
    <w:abstractNumId w:val="10"/>
  </w:num>
  <w:num w:numId="11">
    <w:abstractNumId w:val="13"/>
  </w:num>
  <w:num w:numId="12">
    <w:abstractNumId w:val="2"/>
  </w:num>
  <w:num w:numId="13">
    <w:abstractNumId w:val="9"/>
  </w:num>
  <w:num w:numId="14">
    <w:abstractNumId w:val="12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87"/>
    <w:rsid w:val="00003383"/>
    <w:rsid w:val="000162E0"/>
    <w:rsid w:val="000E072A"/>
    <w:rsid w:val="0013566A"/>
    <w:rsid w:val="00144405"/>
    <w:rsid w:val="001A30DB"/>
    <w:rsid w:val="001A3D19"/>
    <w:rsid w:val="001B4F14"/>
    <w:rsid w:val="00212F30"/>
    <w:rsid w:val="00244158"/>
    <w:rsid w:val="002525A4"/>
    <w:rsid w:val="002626C4"/>
    <w:rsid w:val="0037089C"/>
    <w:rsid w:val="003A5CE3"/>
    <w:rsid w:val="003C6254"/>
    <w:rsid w:val="003D4D98"/>
    <w:rsid w:val="003E6F9F"/>
    <w:rsid w:val="003F4645"/>
    <w:rsid w:val="004133AC"/>
    <w:rsid w:val="00486F08"/>
    <w:rsid w:val="004B0E7B"/>
    <w:rsid w:val="004B40B0"/>
    <w:rsid w:val="00530A11"/>
    <w:rsid w:val="00574E9F"/>
    <w:rsid w:val="00593B35"/>
    <w:rsid w:val="005B2D3C"/>
    <w:rsid w:val="005B4319"/>
    <w:rsid w:val="006272AE"/>
    <w:rsid w:val="006959F5"/>
    <w:rsid w:val="006D6F67"/>
    <w:rsid w:val="00703300"/>
    <w:rsid w:val="00733886"/>
    <w:rsid w:val="0074050E"/>
    <w:rsid w:val="0081478A"/>
    <w:rsid w:val="008161CD"/>
    <w:rsid w:val="008178E4"/>
    <w:rsid w:val="00817905"/>
    <w:rsid w:val="00827C75"/>
    <w:rsid w:val="00831E7E"/>
    <w:rsid w:val="0083339B"/>
    <w:rsid w:val="009076A7"/>
    <w:rsid w:val="00910EB2"/>
    <w:rsid w:val="009C3B08"/>
    <w:rsid w:val="009D0F4B"/>
    <w:rsid w:val="00A00A52"/>
    <w:rsid w:val="00A22ADB"/>
    <w:rsid w:val="00A24E63"/>
    <w:rsid w:val="00AB689E"/>
    <w:rsid w:val="00AC54C1"/>
    <w:rsid w:val="00B174B8"/>
    <w:rsid w:val="00B20887"/>
    <w:rsid w:val="00B332EF"/>
    <w:rsid w:val="00BB3C59"/>
    <w:rsid w:val="00BC57A2"/>
    <w:rsid w:val="00BE3C8E"/>
    <w:rsid w:val="00C14D15"/>
    <w:rsid w:val="00C552C3"/>
    <w:rsid w:val="00C67DC1"/>
    <w:rsid w:val="00C7310B"/>
    <w:rsid w:val="00CC39ED"/>
    <w:rsid w:val="00CF1513"/>
    <w:rsid w:val="00DC76B8"/>
    <w:rsid w:val="00E129A1"/>
    <w:rsid w:val="00E220CF"/>
    <w:rsid w:val="00E82B07"/>
    <w:rsid w:val="00EA1D61"/>
    <w:rsid w:val="00ED0A00"/>
    <w:rsid w:val="00EE4E71"/>
    <w:rsid w:val="00EF18AA"/>
    <w:rsid w:val="00EF5F47"/>
    <w:rsid w:val="00F10966"/>
    <w:rsid w:val="00F80940"/>
    <w:rsid w:val="00FD1C3D"/>
    <w:rsid w:val="00FD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56404"/>
  <w14:defaultImageDpi w14:val="300"/>
  <w15:docId w15:val="{C58C8ED5-F2ED-41C9-A9A5-75A1121D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Douglass</dc:creator>
  <cp:keywords/>
  <dc:description/>
  <cp:lastModifiedBy>Kris</cp:lastModifiedBy>
  <cp:revision>10</cp:revision>
  <cp:lastPrinted>2017-10-21T17:07:00Z</cp:lastPrinted>
  <dcterms:created xsi:type="dcterms:W3CDTF">2017-10-09T13:21:00Z</dcterms:created>
  <dcterms:modified xsi:type="dcterms:W3CDTF">2017-10-21T17:08:00Z</dcterms:modified>
</cp:coreProperties>
</file>